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昆明理工大学津桥学院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银龄教师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登记表</w:t>
      </w:r>
    </w:p>
    <w:tbl>
      <w:tblPr>
        <w:tblStyle w:val="7"/>
        <w:tblpPr w:leftFromText="180" w:rightFromText="180" w:vertAnchor="text" w:horzAnchor="page" w:tblpX="1497" w:tblpY="503"/>
        <w:tblOverlap w:val="never"/>
        <w:tblW w:w="93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62"/>
        <w:gridCol w:w="520"/>
        <w:gridCol w:w="775"/>
        <w:gridCol w:w="803"/>
        <w:gridCol w:w="546"/>
        <w:gridCol w:w="1034"/>
        <w:gridCol w:w="192"/>
        <w:gridCol w:w="1389"/>
        <w:gridCol w:w="45"/>
        <w:gridCol w:w="1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籍贯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身份证号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最高学历/学位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原工作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eastAsia="zh-Hans"/>
              </w:rPr>
              <w:t>学校和学院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  <w:t>意向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</w:rPr>
              <w:t>支援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  <w:t>学校、学院/部门及任务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毕业学校、时间及专业（从本科开始填写）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学习工作经历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主要教学科研业绩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获奖情况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</w:rPr>
              <w:t>曾讲授课程及使用教材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>意向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支援时间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  <w:t>原则上不少于1学年，2学期</w:t>
            </w:r>
            <w:r>
              <w:rPr>
                <w:rFonts w:hint="default" w:ascii="Times New Roman" w:hAnsi="Times New Roman" w:eastAsia="华文中宋" w:cs="Times New Roman"/>
                <w:szCs w:val="21"/>
              </w:rPr>
              <w:t>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还可承担哪些工作</w:t>
            </w:r>
            <w:r>
              <w:rPr>
                <w:rFonts w:hint="default" w:ascii="Times New Roman" w:hAnsi="Times New Roman" w:eastAsia="华文中宋" w:cs="Times New Roman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是否有家属随教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家属姓名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（如有）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年龄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民族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家属原工作单位及主要从事工作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  <w:t>单位意见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4080" w:firstLineChars="170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>离退休部门（盖章）：</w:t>
            </w:r>
          </w:p>
          <w:p>
            <w:pPr>
              <w:snapToGrid w:val="0"/>
              <w:ind w:firstLine="4320" w:firstLineChars="180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napToGrid w:val="0"/>
              <w:ind w:firstLine="6000" w:firstLineChars="250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年   月   日           </w:t>
            </w:r>
          </w:p>
        </w:tc>
      </w:tr>
    </w:tbl>
    <w:p>
      <w:pPr>
        <w:snapToGrid w:val="0"/>
        <w:rPr>
          <w:rFonts w:hint="default" w:ascii="Times New Roman" w:hAnsi="Times New Roman" w:eastAsia="仿宋" w:cs="Times New Roman"/>
          <w:sz w:val="10"/>
          <w:szCs w:val="10"/>
        </w:rPr>
      </w:pPr>
    </w:p>
    <w:sectPr>
      <w:pgSz w:w="11906" w:h="16838"/>
      <w:pgMar w:top="1440" w:right="1800" w:bottom="1440" w:left="1800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mOWQzMDA4ZWMzZDkwZTQyODM4NDQ3NTM3YzMwYjIifQ=="/>
  </w:docVars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639A0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059EA"/>
    <w:rsid w:val="00110B18"/>
    <w:rsid w:val="001277EC"/>
    <w:rsid w:val="0013100B"/>
    <w:rsid w:val="00131DF5"/>
    <w:rsid w:val="001447BF"/>
    <w:rsid w:val="0014547A"/>
    <w:rsid w:val="00161D75"/>
    <w:rsid w:val="001677C9"/>
    <w:rsid w:val="00197B83"/>
    <w:rsid w:val="001D51E0"/>
    <w:rsid w:val="001F2223"/>
    <w:rsid w:val="00210F59"/>
    <w:rsid w:val="00212CF8"/>
    <w:rsid w:val="002239EA"/>
    <w:rsid w:val="002304EB"/>
    <w:rsid w:val="0023368A"/>
    <w:rsid w:val="00263C96"/>
    <w:rsid w:val="002A7408"/>
    <w:rsid w:val="002B2991"/>
    <w:rsid w:val="002C36B9"/>
    <w:rsid w:val="002D44D8"/>
    <w:rsid w:val="002E51E5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D13D2"/>
    <w:rsid w:val="00403538"/>
    <w:rsid w:val="00404865"/>
    <w:rsid w:val="004077CE"/>
    <w:rsid w:val="00411D1D"/>
    <w:rsid w:val="00416607"/>
    <w:rsid w:val="00426D7A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4F6607"/>
    <w:rsid w:val="005033DE"/>
    <w:rsid w:val="0051478E"/>
    <w:rsid w:val="00520996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01596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B35F0"/>
    <w:rsid w:val="006C3E2D"/>
    <w:rsid w:val="006D7D05"/>
    <w:rsid w:val="006E112B"/>
    <w:rsid w:val="006F2C66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A5DC4"/>
    <w:rsid w:val="008A6308"/>
    <w:rsid w:val="008A6EF1"/>
    <w:rsid w:val="008D111F"/>
    <w:rsid w:val="008D6E85"/>
    <w:rsid w:val="00900D99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62E50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2495"/>
    <w:rsid w:val="00B63F5E"/>
    <w:rsid w:val="00B652C4"/>
    <w:rsid w:val="00B67648"/>
    <w:rsid w:val="00B97DB8"/>
    <w:rsid w:val="00BC1C89"/>
    <w:rsid w:val="00BC1FDC"/>
    <w:rsid w:val="00BE5A6A"/>
    <w:rsid w:val="00BE6A03"/>
    <w:rsid w:val="00C10D7A"/>
    <w:rsid w:val="00C11F63"/>
    <w:rsid w:val="00C7724E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1792"/>
    <w:rsid w:val="00E24093"/>
    <w:rsid w:val="00E474F9"/>
    <w:rsid w:val="00E50778"/>
    <w:rsid w:val="00E528A1"/>
    <w:rsid w:val="00E75A84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4F4"/>
    <w:rsid w:val="00F72DB3"/>
    <w:rsid w:val="00F8063D"/>
    <w:rsid w:val="00F8220E"/>
    <w:rsid w:val="00FA2E99"/>
    <w:rsid w:val="00FA75D8"/>
    <w:rsid w:val="00FB08B6"/>
    <w:rsid w:val="00FB6BF9"/>
    <w:rsid w:val="00FE1236"/>
    <w:rsid w:val="00FF5ABD"/>
    <w:rsid w:val="00FF70D2"/>
    <w:rsid w:val="0D704002"/>
    <w:rsid w:val="179A3E6C"/>
    <w:rsid w:val="23E63D13"/>
    <w:rsid w:val="2B0321E8"/>
    <w:rsid w:val="2B1A15E8"/>
    <w:rsid w:val="2FFE2F53"/>
    <w:rsid w:val="30A30940"/>
    <w:rsid w:val="3E8C5961"/>
    <w:rsid w:val="41BE2BCE"/>
    <w:rsid w:val="488928F8"/>
    <w:rsid w:val="534451A9"/>
    <w:rsid w:val="54B41F44"/>
    <w:rsid w:val="5FDB30A6"/>
    <w:rsid w:val="61C40A50"/>
    <w:rsid w:val="62E96A0A"/>
    <w:rsid w:val="650429E8"/>
    <w:rsid w:val="65C8296F"/>
    <w:rsid w:val="69DFBF33"/>
    <w:rsid w:val="6DC31F07"/>
    <w:rsid w:val="6F7F71B4"/>
    <w:rsid w:val="71F506E6"/>
    <w:rsid w:val="72E574DA"/>
    <w:rsid w:val="78CE6000"/>
    <w:rsid w:val="7BE352AD"/>
    <w:rsid w:val="7E50630B"/>
    <w:rsid w:val="9FFC52B0"/>
    <w:rsid w:val="F5FB1A4D"/>
    <w:rsid w:val="FCD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294</Words>
  <Characters>306</Characters>
  <Lines>2</Lines>
  <Paragraphs>1</Paragraphs>
  <TotalTime>12</TotalTime>
  <ScaleCrop>false</ScaleCrop>
  <LinksUpToDate>false</LinksUpToDate>
  <CharactersWithSpaces>351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2023-06-02T16:23:00Z</dcterms:created>
  <dc:creator>赵倩蓉</dc:creator>
  <cp:lastModifiedBy>小方</cp:lastModifiedBy>
  <cp:lastPrinted>2020-01-09T03:25:00Z</cp:lastPrinted>
  <dcterms:modified xsi:type="dcterms:W3CDTF">2024-07-05T08:59:31Z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EBA4705863D0427E9FCF408AA76A9F0F_13</vt:lpwstr>
  </property>
</Properties>
</file>